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9A6D6" w14:textId="77777777" w:rsidR="00EC2E39" w:rsidRDefault="00A9277A">
      <w:r>
        <w:t>Letter to members</w:t>
      </w:r>
    </w:p>
    <w:p w14:paraId="51122EF1" w14:textId="2501F68D" w:rsidR="00A9277A" w:rsidRDefault="00A9277A"/>
    <w:p w14:paraId="575C3BD7" w14:textId="08707EED" w:rsidR="00A9277A" w:rsidRDefault="00A9277A"/>
    <w:p w14:paraId="5EC1F913" w14:textId="566EDA48" w:rsidR="00A9277A" w:rsidRDefault="00A9277A">
      <w:r>
        <w:t>Dear Member,</w:t>
      </w:r>
    </w:p>
    <w:p w14:paraId="75B8EC79" w14:textId="5254C283" w:rsidR="00A9277A" w:rsidRDefault="00A9277A"/>
    <w:p w14:paraId="18B6EC71" w14:textId="69523025" w:rsidR="00A9277A" w:rsidRDefault="00A9277A">
      <w:r>
        <w:t xml:space="preserve">Greetings in the name of </w:t>
      </w:r>
      <w:r w:rsidRPr="004A3413">
        <w:t>our risen Lord</w:t>
      </w:r>
      <w:r>
        <w:t xml:space="preserve"> and Savior, Jesus!</w:t>
      </w:r>
    </w:p>
    <w:p w14:paraId="110DDC1A" w14:textId="5BC1910F" w:rsidR="00A9277A" w:rsidRDefault="00A9277A"/>
    <w:p w14:paraId="570B0DDF" w14:textId="7A69CE11" w:rsidR="004A3413" w:rsidRDefault="00A9277A" w:rsidP="00A9277A">
      <w:pPr>
        <w:jc w:val="both"/>
      </w:pPr>
      <w:r>
        <w:t xml:space="preserve">It is with joy I inform you that beginning on </w:t>
      </w:r>
      <w:r w:rsidR="006411A7">
        <w:t>_____</w:t>
      </w:r>
      <w:r>
        <w:t xml:space="preserve">(date) </w:t>
      </w:r>
      <w:r w:rsidR="006411A7">
        <w:t xml:space="preserve">___. </w:t>
      </w:r>
      <w:r>
        <w:t xml:space="preserve"> we will begin a three-week stewardship emphasis titled </w:t>
      </w:r>
      <w:r w:rsidRPr="00A9277A">
        <w:rPr>
          <w:b/>
        </w:rPr>
        <w:t>Disc</w:t>
      </w:r>
      <w:r w:rsidR="00AF2C6E">
        <w:rPr>
          <w:b/>
        </w:rPr>
        <w:t>o</w:t>
      </w:r>
      <w:r w:rsidRPr="00A9277A">
        <w:rPr>
          <w:b/>
        </w:rPr>
        <w:t>ver the Joy in Sharing God’s Blessings</w:t>
      </w:r>
      <w:r>
        <w:t>.  I</w:t>
      </w:r>
      <w:r w:rsidR="00BB17D6">
        <w:t xml:space="preserve"> pray</w:t>
      </w:r>
      <w:r>
        <w:t xml:space="preserve"> these three weeks will be an enriching time for you as we see how the Holy Spirit </w:t>
      </w:r>
      <w:r w:rsidR="00B059EB">
        <w:t>leads</w:t>
      </w:r>
      <w:r>
        <w:t xml:space="preserve"> us </w:t>
      </w:r>
      <w:r w:rsidR="00B059EB">
        <w:t xml:space="preserve">to </w:t>
      </w:r>
      <w:r>
        <w:t xml:space="preserve">experience joy in our lives.  Joy is a grace bestowed in us by God.  </w:t>
      </w:r>
      <w:r w:rsidR="00995F07">
        <w:t xml:space="preserve">Because of what God has done and continues to do for us, we are filled with joy.  </w:t>
      </w:r>
      <w:r>
        <w:t xml:space="preserve">Joy is </w:t>
      </w:r>
      <w:r w:rsidR="00B059EB">
        <w:t>constant as</w:t>
      </w:r>
      <w:r>
        <w:t xml:space="preserve"> the Holy Spirit opens our hearts to experience God’s love and to understand that He is in control</w:t>
      </w:r>
      <w:r w:rsidR="00AA3340">
        <w:t>, working for our good.</w:t>
      </w:r>
    </w:p>
    <w:p w14:paraId="0D153D77" w14:textId="77777777" w:rsidR="004A3413" w:rsidRDefault="004A3413" w:rsidP="00A9277A">
      <w:pPr>
        <w:jc w:val="both"/>
      </w:pPr>
    </w:p>
    <w:p w14:paraId="1B2D8FD3" w14:textId="57719168" w:rsidR="004A3413" w:rsidRDefault="004A3413" w:rsidP="00A9277A">
      <w:pPr>
        <w:jc w:val="both"/>
      </w:pPr>
      <w:r>
        <w:t xml:space="preserve">The three weekly themes for </w:t>
      </w:r>
      <w:r w:rsidRPr="00BB17D6">
        <w:rPr>
          <w:b/>
        </w:rPr>
        <w:t>Discover the Joy in Sharing God’s Blessings</w:t>
      </w:r>
      <w:r>
        <w:t xml:space="preserve"> are as follows:</w:t>
      </w:r>
    </w:p>
    <w:p w14:paraId="3A586DE0" w14:textId="33E4CE45" w:rsidR="004A3413" w:rsidRDefault="000635E9" w:rsidP="004A3413">
      <w:pPr>
        <w:pStyle w:val="ListParagraph"/>
        <w:numPr>
          <w:ilvl w:val="0"/>
          <w:numId w:val="1"/>
        </w:numPr>
        <w:jc w:val="both"/>
      </w:pPr>
      <w:r>
        <w:t>“Jesus Is our Joy and Strength”</w:t>
      </w:r>
    </w:p>
    <w:p w14:paraId="038D4375" w14:textId="3547DB3F" w:rsidR="004A3413" w:rsidRDefault="000635E9" w:rsidP="004A3413">
      <w:pPr>
        <w:pStyle w:val="ListParagraph"/>
        <w:numPr>
          <w:ilvl w:val="0"/>
          <w:numId w:val="1"/>
        </w:numPr>
        <w:jc w:val="both"/>
      </w:pPr>
      <w:r>
        <w:t>“</w:t>
      </w:r>
      <w:r w:rsidR="008D5E16">
        <w:t>Discover t</w:t>
      </w:r>
      <w:r>
        <w:t>he Joy in Serving”</w:t>
      </w:r>
    </w:p>
    <w:p w14:paraId="6C989198" w14:textId="75AE89B8" w:rsidR="002A41B6" w:rsidRDefault="000635E9" w:rsidP="004A3413">
      <w:pPr>
        <w:pStyle w:val="ListParagraph"/>
        <w:numPr>
          <w:ilvl w:val="0"/>
          <w:numId w:val="1"/>
        </w:numPr>
        <w:jc w:val="both"/>
      </w:pPr>
      <w:r>
        <w:t>“</w:t>
      </w:r>
      <w:r w:rsidR="008D5E16">
        <w:t>Discover t</w:t>
      </w:r>
      <w:r>
        <w:t>he Joy in Giving”</w:t>
      </w:r>
    </w:p>
    <w:p w14:paraId="315436E3" w14:textId="77777777" w:rsidR="002A41B6" w:rsidRDefault="002A41B6" w:rsidP="002A41B6">
      <w:pPr>
        <w:jc w:val="both"/>
      </w:pPr>
    </w:p>
    <w:p w14:paraId="7385C122" w14:textId="3FAB306C" w:rsidR="002A41B6" w:rsidRDefault="002A41B6" w:rsidP="002A41B6">
      <w:pPr>
        <w:jc w:val="both"/>
      </w:pPr>
      <w:r>
        <w:t xml:space="preserve">God </w:t>
      </w:r>
      <w:r w:rsidR="00BC4B9B">
        <w:t>showers</w:t>
      </w:r>
      <w:r>
        <w:t xml:space="preserve"> us with many blessings and</w:t>
      </w:r>
      <w:r w:rsidR="00995F07">
        <w:t>,</w:t>
      </w:r>
      <w:r>
        <w:t xml:space="preserve"> </w:t>
      </w:r>
      <w:r w:rsidR="00BC4B9B">
        <w:t>as</w:t>
      </w:r>
      <w:r>
        <w:t xml:space="preserve"> </w:t>
      </w:r>
      <w:r w:rsidR="004E67BF">
        <w:t>we act</w:t>
      </w:r>
      <w:r>
        <w:t xml:space="preserve"> as</w:t>
      </w:r>
      <w:r w:rsidR="00D1366A">
        <w:t xml:space="preserve"> </w:t>
      </w:r>
      <w:r>
        <w:t>faithful stewards in sharing those blessings</w:t>
      </w:r>
      <w:r w:rsidR="00995F07">
        <w:t>,</w:t>
      </w:r>
      <w:r>
        <w:t xml:space="preserve"> we </w:t>
      </w:r>
      <w:r w:rsidR="00BC4B9B">
        <w:t>come to</w:t>
      </w:r>
      <w:r>
        <w:t xml:space="preserve"> know the joy of the Lord.  We are filled with joy knowing that our hearts are right with God and </w:t>
      </w:r>
      <w:r w:rsidR="00BC4B9B">
        <w:t xml:space="preserve">that </w:t>
      </w:r>
      <w:r>
        <w:t xml:space="preserve">He is </w:t>
      </w:r>
      <w:r w:rsidR="00BC4B9B">
        <w:t xml:space="preserve">performing </w:t>
      </w:r>
      <w:r>
        <w:t xml:space="preserve">His good works through us.  </w:t>
      </w:r>
      <w:r w:rsidR="00BC4B9B">
        <w:t>T</w:t>
      </w:r>
      <w:r>
        <w:t>he joy of the Lord</w:t>
      </w:r>
      <w:r w:rsidR="00BC4B9B">
        <w:t xml:space="preserve"> is evident in His faithful and obedient children.</w:t>
      </w:r>
    </w:p>
    <w:p w14:paraId="11030EB7" w14:textId="77777777" w:rsidR="002A41B6" w:rsidRDefault="002A41B6" w:rsidP="002A41B6">
      <w:pPr>
        <w:jc w:val="both"/>
      </w:pPr>
    </w:p>
    <w:p w14:paraId="2BE6CE75" w14:textId="53671EDC" w:rsidR="00A9277A" w:rsidRDefault="00995F07" w:rsidP="002A41B6">
      <w:pPr>
        <w:jc w:val="both"/>
      </w:pPr>
      <w:r>
        <w:t xml:space="preserve">Knowing we are unworthy </w:t>
      </w:r>
      <w:r w:rsidR="00726DA9">
        <w:t>people</w:t>
      </w:r>
      <w:r>
        <w:t xml:space="preserve"> and that</w:t>
      </w:r>
      <w:r w:rsidR="00AF2C6E">
        <w:t xml:space="preserve"> </w:t>
      </w:r>
      <w:r>
        <w:t xml:space="preserve">God has created us and all things out of nothing, how can we not be filled with joy and </w:t>
      </w:r>
      <w:r w:rsidR="00BC4B9B">
        <w:t>a g</w:t>
      </w:r>
      <w:r>
        <w:t>ratitude to Him Who</w:t>
      </w:r>
      <w:r w:rsidR="00DB1542">
        <w:t xml:space="preserve"> </w:t>
      </w:r>
      <w:r>
        <w:t>has adopted us as His children</w:t>
      </w:r>
      <w:r w:rsidR="00BB17D6">
        <w:t xml:space="preserve"> (Galatians 4:5)</w:t>
      </w:r>
      <w:r w:rsidR="001965B3">
        <w:t>!</w:t>
      </w:r>
      <w:bookmarkStart w:id="0" w:name="_GoBack"/>
      <w:bookmarkEnd w:id="0"/>
      <w:r w:rsidR="00BC4B9B">
        <w:t xml:space="preserve"> </w:t>
      </w:r>
      <w:r>
        <w:t xml:space="preserve"> As part of God’s family, we willingly and faithfully share the blessings God has entrusted to us with others.</w:t>
      </w:r>
      <w:r w:rsidR="00A9277A">
        <w:t xml:space="preserve"> </w:t>
      </w:r>
      <w:r w:rsidR="00244598">
        <w:t xml:space="preserve">As God keeps blessing us </w:t>
      </w:r>
      <w:r w:rsidR="00BC4B9B">
        <w:t>with His gifts, giving us joy as we use them in service to others, we are</w:t>
      </w:r>
      <w:r w:rsidR="00244598">
        <w:t xml:space="preserve"> equipped and willing </w:t>
      </w:r>
      <w:r w:rsidR="00BC4B9B">
        <w:t>to continue</w:t>
      </w:r>
      <w:r w:rsidR="00244598">
        <w:t xml:space="preserve"> to</w:t>
      </w:r>
      <w:r w:rsidR="006411A7">
        <w:t xml:space="preserve"> witness,</w:t>
      </w:r>
      <w:r w:rsidR="00244598">
        <w:t xml:space="preserve"> serve</w:t>
      </w:r>
      <w:r w:rsidR="006411A7">
        <w:t>,</w:t>
      </w:r>
      <w:r w:rsidR="00244598">
        <w:t xml:space="preserve"> and give.</w:t>
      </w:r>
    </w:p>
    <w:p w14:paraId="5C0DFCE4" w14:textId="1FABAE1E" w:rsidR="00CF6A9F" w:rsidRDefault="00CF6A9F" w:rsidP="002A41B6">
      <w:pPr>
        <w:jc w:val="both"/>
      </w:pPr>
    </w:p>
    <w:p w14:paraId="18436EF8" w14:textId="41D7F492" w:rsidR="00CF6A9F" w:rsidRDefault="006411A7" w:rsidP="002A41B6">
      <w:pPr>
        <w:jc w:val="both"/>
      </w:pPr>
      <w:r>
        <w:t>Commitment Sunday will be ____ (date) _____.</w:t>
      </w:r>
    </w:p>
    <w:p w14:paraId="55139E23" w14:textId="6CA682D3" w:rsidR="00244598" w:rsidRDefault="00244598" w:rsidP="002A41B6">
      <w:pPr>
        <w:jc w:val="both"/>
      </w:pPr>
    </w:p>
    <w:p w14:paraId="4AF5B7E3" w14:textId="52AA1E61" w:rsidR="00244598" w:rsidRDefault="00244598" w:rsidP="002A41B6">
      <w:pPr>
        <w:jc w:val="both"/>
      </w:pPr>
      <w:r>
        <w:t>It is my prayer that we will trust in the Lord for all things</w:t>
      </w:r>
      <w:r w:rsidR="00AA3340">
        <w:t xml:space="preserve"> </w:t>
      </w:r>
      <w:r w:rsidR="00E54194">
        <w:t>and that</w:t>
      </w:r>
      <w:r>
        <w:t xml:space="preserve"> He will fill us with joy as we strive to be God-pleasing stewards of the </w:t>
      </w:r>
      <w:r w:rsidR="00E54194">
        <w:t>blessings He</w:t>
      </w:r>
      <w:r>
        <w:t xml:space="preserve"> entrusts to us.</w:t>
      </w:r>
    </w:p>
    <w:p w14:paraId="25AF1B31" w14:textId="49B2E1EB" w:rsidR="00244598" w:rsidRDefault="00244598" w:rsidP="002A41B6">
      <w:pPr>
        <w:jc w:val="both"/>
      </w:pPr>
    </w:p>
    <w:p w14:paraId="6E91DA45" w14:textId="1BA3C85A" w:rsidR="00244598" w:rsidRDefault="00244598" w:rsidP="002A41B6">
      <w:pPr>
        <w:jc w:val="both"/>
      </w:pPr>
      <w:r>
        <w:t>Serving Christ together,</w:t>
      </w:r>
    </w:p>
    <w:p w14:paraId="7549EC79" w14:textId="3001DE9C" w:rsidR="00244598" w:rsidRDefault="00244598" w:rsidP="002A41B6">
      <w:pPr>
        <w:jc w:val="both"/>
      </w:pPr>
    </w:p>
    <w:p w14:paraId="52C5DBDD" w14:textId="0B909B49" w:rsidR="00244598" w:rsidRDefault="00244598" w:rsidP="002A41B6">
      <w:pPr>
        <w:jc w:val="both"/>
      </w:pPr>
    </w:p>
    <w:p w14:paraId="45A1E582" w14:textId="5444F6F4" w:rsidR="00244598" w:rsidRDefault="00244598" w:rsidP="002A41B6">
      <w:pPr>
        <w:jc w:val="both"/>
      </w:pPr>
      <w:r>
        <w:t>Pastor __________________</w:t>
      </w:r>
    </w:p>
    <w:sectPr w:rsidR="00244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1176C"/>
    <w:multiLevelType w:val="hybridMultilevel"/>
    <w:tmpl w:val="3460CF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77A"/>
    <w:rsid w:val="000635E9"/>
    <w:rsid w:val="001965B3"/>
    <w:rsid w:val="001D45C2"/>
    <w:rsid w:val="00244598"/>
    <w:rsid w:val="002A41B6"/>
    <w:rsid w:val="002C1F1F"/>
    <w:rsid w:val="004A3413"/>
    <w:rsid w:val="004E67BF"/>
    <w:rsid w:val="005509D8"/>
    <w:rsid w:val="006411A7"/>
    <w:rsid w:val="00726DA9"/>
    <w:rsid w:val="008D5E16"/>
    <w:rsid w:val="00995F07"/>
    <w:rsid w:val="00A9277A"/>
    <w:rsid w:val="00AA3340"/>
    <w:rsid w:val="00AF2C6E"/>
    <w:rsid w:val="00B059EB"/>
    <w:rsid w:val="00B64949"/>
    <w:rsid w:val="00BB17D6"/>
    <w:rsid w:val="00BC4B9B"/>
    <w:rsid w:val="00CF6A9F"/>
    <w:rsid w:val="00D1366A"/>
    <w:rsid w:val="00DB1542"/>
    <w:rsid w:val="00E54194"/>
    <w:rsid w:val="00EC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DF1"/>
  <w15:chartTrackingRefBased/>
  <w15:docId w15:val="{C3BB28DD-815E-4917-951F-147B73E6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4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1F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F1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15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15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5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5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5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16</cp:revision>
  <cp:lastPrinted>2018-09-02T18:31:00Z</cp:lastPrinted>
  <dcterms:created xsi:type="dcterms:W3CDTF">2018-05-24T13:10:00Z</dcterms:created>
  <dcterms:modified xsi:type="dcterms:W3CDTF">2019-02-05T15:28:00Z</dcterms:modified>
</cp:coreProperties>
</file>